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21E36" w14:textId="2AB715C2" w:rsidR="00D70B63" w:rsidRPr="00B74A0F" w:rsidRDefault="00D70B63" w:rsidP="00D70B63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B74A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MA TRẬN ĐỀ KIỂM TRA </w:t>
      </w:r>
      <w:proofErr w:type="gramStart"/>
      <w:r w:rsidRPr="00B74A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CUỐI  HỌC</w:t>
      </w:r>
      <w:proofErr w:type="gramEnd"/>
      <w:r w:rsidRPr="00B74A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KÌ II– LỚP 12</w:t>
      </w:r>
    </w:p>
    <w:p w14:paraId="044E0671" w14:textId="32A61CD5" w:rsidR="00D70B63" w:rsidRPr="00B74A0F" w:rsidRDefault="00D70B63" w:rsidP="00D70B63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B74A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MÔN: LỊCH SỬ – THỜI GIAN LÀM BÀI: </w:t>
      </w:r>
      <w:r w:rsidR="00A25BF1" w:rsidRPr="00B74A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50</w:t>
      </w:r>
      <w:r w:rsidRPr="00B74A0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phút – NĂM HỌC 2022 - 2023</w:t>
      </w:r>
    </w:p>
    <w:tbl>
      <w:tblPr>
        <w:tblStyle w:val="TableGrid"/>
        <w:tblW w:w="1027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29"/>
        <w:gridCol w:w="943"/>
        <w:gridCol w:w="16"/>
        <w:gridCol w:w="897"/>
        <w:gridCol w:w="17"/>
        <w:gridCol w:w="642"/>
        <w:gridCol w:w="634"/>
        <w:gridCol w:w="17"/>
        <w:gridCol w:w="567"/>
        <w:gridCol w:w="713"/>
        <w:gridCol w:w="20"/>
        <w:gridCol w:w="564"/>
        <w:gridCol w:w="713"/>
        <w:gridCol w:w="20"/>
        <w:gridCol w:w="564"/>
        <w:gridCol w:w="713"/>
        <w:gridCol w:w="20"/>
        <w:gridCol w:w="542"/>
        <w:gridCol w:w="20"/>
        <w:gridCol w:w="513"/>
        <w:gridCol w:w="20"/>
        <w:gridCol w:w="707"/>
        <w:gridCol w:w="20"/>
        <w:gridCol w:w="743"/>
        <w:gridCol w:w="20"/>
      </w:tblGrid>
      <w:tr w:rsidR="00D70B63" w:rsidRPr="00B74A0F" w14:paraId="7EDDFC18" w14:textId="77777777" w:rsidTr="002340B4">
        <w:trPr>
          <w:gridAfter w:val="1"/>
          <w:wAfter w:w="20" w:type="dxa"/>
          <w:trHeight w:val="540"/>
        </w:trPr>
        <w:tc>
          <w:tcPr>
            <w:tcW w:w="629" w:type="dxa"/>
            <w:vMerge w:val="restart"/>
          </w:tcPr>
          <w:p w14:paraId="4059C43D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943" w:type="dxa"/>
            <w:vMerge w:val="restart"/>
          </w:tcPr>
          <w:p w14:paraId="4ECA31EC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14:paraId="3DEA1BCD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Đơn vị kiến thức</w:t>
            </w:r>
          </w:p>
        </w:tc>
        <w:tc>
          <w:tcPr>
            <w:tcW w:w="5184" w:type="dxa"/>
            <w:gridSpan w:val="12"/>
            <w:tcBorders>
              <w:left w:val="single" w:sz="4" w:space="0" w:color="auto"/>
            </w:tcBorders>
          </w:tcPr>
          <w:p w14:paraId="593964FB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Mức độ nhận thức</w:t>
            </w:r>
          </w:p>
        </w:tc>
        <w:tc>
          <w:tcPr>
            <w:tcW w:w="1822" w:type="dxa"/>
            <w:gridSpan w:val="6"/>
          </w:tcPr>
          <w:p w14:paraId="09E3E567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63" w:type="dxa"/>
            <w:gridSpan w:val="2"/>
            <w:vMerge w:val="restart"/>
          </w:tcPr>
          <w:p w14:paraId="06E44955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Tổng %</w:t>
            </w:r>
          </w:p>
        </w:tc>
      </w:tr>
      <w:tr w:rsidR="00D70B63" w:rsidRPr="00B74A0F" w14:paraId="750314A9" w14:textId="77777777" w:rsidTr="002340B4">
        <w:trPr>
          <w:gridAfter w:val="1"/>
          <w:wAfter w:w="20" w:type="dxa"/>
          <w:trHeight w:val="827"/>
        </w:trPr>
        <w:tc>
          <w:tcPr>
            <w:tcW w:w="629" w:type="dxa"/>
            <w:vMerge/>
          </w:tcPr>
          <w:p w14:paraId="251D2A18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/>
          </w:tcPr>
          <w:p w14:paraId="6AE49A7B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14:paraId="5F0750A0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293" w:type="dxa"/>
            <w:gridSpan w:val="3"/>
            <w:tcBorders>
              <w:left w:val="single" w:sz="4" w:space="0" w:color="auto"/>
            </w:tcBorders>
          </w:tcPr>
          <w:p w14:paraId="36ACF25A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297" w:type="dxa"/>
            <w:gridSpan w:val="3"/>
          </w:tcPr>
          <w:p w14:paraId="23DA3393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Thông hiểu</w:t>
            </w:r>
          </w:p>
        </w:tc>
        <w:tc>
          <w:tcPr>
            <w:tcW w:w="1297" w:type="dxa"/>
            <w:gridSpan w:val="3"/>
          </w:tcPr>
          <w:p w14:paraId="04F94FD2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297" w:type="dxa"/>
            <w:gridSpan w:val="3"/>
          </w:tcPr>
          <w:p w14:paraId="6B77CE5A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095" w:type="dxa"/>
            <w:gridSpan w:val="4"/>
          </w:tcPr>
          <w:p w14:paraId="6E345332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727" w:type="dxa"/>
            <w:gridSpan w:val="2"/>
          </w:tcPr>
          <w:p w14:paraId="686892C8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</w:p>
        </w:tc>
        <w:tc>
          <w:tcPr>
            <w:tcW w:w="763" w:type="dxa"/>
            <w:gridSpan w:val="2"/>
            <w:vMerge/>
          </w:tcPr>
          <w:p w14:paraId="0ED3F8F9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B63" w:rsidRPr="00B74A0F" w14:paraId="630460B9" w14:textId="77777777" w:rsidTr="002340B4">
        <w:trPr>
          <w:gridAfter w:val="1"/>
          <w:wAfter w:w="20" w:type="dxa"/>
        </w:trPr>
        <w:tc>
          <w:tcPr>
            <w:tcW w:w="629" w:type="dxa"/>
          </w:tcPr>
          <w:p w14:paraId="123C9E0B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14:paraId="3A87CF35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dxa"/>
            <w:gridSpan w:val="2"/>
          </w:tcPr>
          <w:p w14:paraId="0724FB79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  <w:gridSpan w:val="2"/>
          </w:tcPr>
          <w:p w14:paraId="30D014EB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634" w:type="dxa"/>
          </w:tcPr>
          <w:p w14:paraId="39BF4B8C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84" w:type="dxa"/>
            <w:gridSpan w:val="2"/>
          </w:tcPr>
          <w:p w14:paraId="7AC1FAF8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713" w:type="dxa"/>
          </w:tcPr>
          <w:p w14:paraId="7EC5F660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84" w:type="dxa"/>
            <w:gridSpan w:val="2"/>
          </w:tcPr>
          <w:p w14:paraId="0B89AB80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713" w:type="dxa"/>
          </w:tcPr>
          <w:p w14:paraId="3B851342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84" w:type="dxa"/>
            <w:gridSpan w:val="2"/>
          </w:tcPr>
          <w:p w14:paraId="7B40A8EF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713" w:type="dxa"/>
          </w:tcPr>
          <w:p w14:paraId="7A9DD07B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62" w:type="dxa"/>
            <w:gridSpan w:val="2"/>
          </w:tcPr>
          <w:p w14:paraId="13540209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533" w:type="dxa"/>
            <w:gridSpan w:val="2"/>
          </w:tcPr>
          <w:p w14:paraId="18DED6C8" w14:textId="77777777" w:rsidR="00D70B63" w:rsidRPr="00B74A0F" w:rsidRDefault="00D70B63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27" w:type="dxa"/>
            <w:gridSpan w:val="2"/>
          </w:tcPr>
          <w:p w14:paraId="37E28362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14:paraId="07D72072" w14:textId="77777777" w:rsidR="00D70B63" w:rsidRPr="00B74A0F" w:rsidRDefault="00D70B63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0B4" w:rsidRPr="00B74A0F" w14:paraId="42B90B3A" w14:textId="77777777" w:rsidTr="002340B4">
        <w:trPr>
          <w:gridAfter w:val="1"/>
          <w:wAfter w:w="20" w:type="dxa"/>
        </w:trPr>
        <w:tc>
          <w:tcPr>
            <w:tcW w:w="629" w:type="dxa"/>
            <w:vMerge w:val="restart"/>
          </w:tcPr>
          <w:p w14:paraId="4CF0EB5F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9DEF2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1A01B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7E298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E30CD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930BC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E6EF6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F038E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99523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018DC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C49AD1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D812E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6FF83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EAEEB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E0A91E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09975D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F7299" w14:textId="73C4A562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7DC25CF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341F3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5F99E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6036F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1E756B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8B5746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892DFD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624C5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D5595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921EE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7510C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D0BEF" w14:textId="4EB2016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FE442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 w:val="restart"/>
          </w:tcPr>
          <w:p w14:paraId="5F048AEC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4E2FD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7ECA345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A24ABE3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1E23FA2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93DAC03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D212EA5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14C2E6E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04F3627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6B5AF0A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7F1B4CE" w14:textId="77777777" w:rsidR="002340B4" w:rsidRPr="00B74A0F" w:rsidRDefault="002340B4" w:rsidP="0075644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F058A08" w14:textId="74C10A69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Chương IV: Việt Nam từ năm 1954 - 1975</w:t>
            </w:r>
          </w:p>
          <w:p w14:paraId="628D0B61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A6419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5EE22" w14:textId="77777777" w:rsidR="002340B4" w:rsidRPr="00B74A0F" w:rsidRDefault="002340B4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DF0772" w14:textId="73C14737" w:rsidR="002340B4" w:rsidRPr="00B74A0F" w:rsidRDefault="002340B4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" w:type="dxa"/>
            <w:gridSpan w:val="2"/>
          </w:tcPr>
          <w:p w14:paraId="762D7D9F" w14:textId="7919DE85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Bài 21. Xây dựng XHCN ở miền Bắc, đấu tranh chống Mĩ và chính quyền Sài Gòn ở miền Nam </w:t>
            </w:r>
            <w:proofErr w:type="gramStart"/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( 1954</w:t>
            </w:r>
            <w:proofErr w:type="gramEnd"/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 – 1965)</w:t>
            </w:r>
          </w:p>
        </w:tc>
        <w:tc>
          <w:tcPr>
            <w:tcW w:w="659" w:type="dxa"/>
            <w:gridSpan w:val="2"/>
          </w:tcPr>
          <w:p w14:paraId="4A393B77" w14:textId="3A789183" w:rsidR="002340B4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4" w:type="dxa"/>
          </w:tcPr>
          <w:p w14:paraId="10AB2411" w14:textId="1516F45D" w:rsidR="002340B4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79DE" w:rsidRPr="00B74A0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584" w:type="dxa"/>
            <w:gridSpan w:val="2"/>
          </w:tcPr>
          <w:p w14:paraId="10935FDE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" w:type="dxa"/>
          </w:tcPr>
          <w:p w14:paraId="00D18A44" w14:textId="62CBC2D3" w:rsidR="002340B4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3.0</w:t>
            </w:r>
          </w:p>
        </w:tc>
        <w:tc>
          <w:tcPr>
            <w:tcW w:w="584" w:type="dxa"/>
            <w:gridSpan w:val="2"/>
          </w:tcPr>
          <w:p w14:paraId="01B1F22D" w14:textId="1D6F9FD2" w:rsidR="002340B4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" w:type="dxa"/>
          </w:tcPr>
          <w:p w14:paraId="22A466EB" w14:textId="1EA04729" w:rsidR="002340B4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4.0</w:t>
            </w:r>
          </w:p>
        </w:tc>
        <w:tc>
          <w:tcPr>
            <w:tcW w:w="584" w:type="dxa"/>
            <w:gridSpan w:val="2"/>
          </w:tcPr>
          <w:p w14:paraId="180CF7B0" w14:textId="500E9271" w:rsidR="002340B4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4486C981" w14:textId="304C92E3" w:rsidR="002340B4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62" w:type="dxa"/>
            <w:gridSpan w:val="2"/>
          </w:tcPr>
          <w:p w14:paraId="01ED42A8" w14:textId="16420E0B" w:rsidR="002340B4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3" w:type="dxa"/>
            <w:gridSpan w:val="2"/>
          </w:tcPr>
          <w:p w14:paraId="0622C84E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7" w:type="dxa"/>
            <w:gridSpan w:val="2"/>
          </w:tcPr>
          <w:p w14:paraId="7F6AFE53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14:paraId="46ABAA82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0B4" w:rsidRPr="00B74A0F" w14:paraId="4E8230DC" w14:textId="77777777" w:rsidTr="002340B4">
        <w:trPr>
          <w:gridAfter w:val="1"/>
          <w:wAfter w:w="20" w:type="dxa"/>
        </w:trPr>
        <w:tc>
          <w:tcPr>
            <w:tcW w:w="629" w:type="dxa"/>
            <w:vMerge/>
          </w:tcPr>
          <w:p w14:paraId="5F1096F3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/>
          </w:tcPr>
          <w:p w14:paraId="1A7BCA10" w14:textId="001B48FD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dxa"/>
            <w:gridSpan w:val="2"/>
          </w:tcPr>
          <w:p w14:paraId="1A037CDD" w14:textId="77B5534D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Bài 22: Nhân dân hai miền trực tiếp chiến </w:t>
            </w:r>
            <w:r w:rsidRPr="00B74A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đấu chống đế quốc Mĩ xâm lược, nhân dân miền Bắc vừa chiến đấu vừa sản xuất </w:t>
            </w:r>
            <w:proofErr w:type="gramStart"/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( 1965</w:t>
            </w:r>
            <w:proofErr w:type="gramEnd"/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 – 1973) </w:t>
            </w:r>
          </w:p>
        </w:tc>
        <w:tc>
          <w:tcPr>
            <w:tcW w:w="659" w:type="dxa"/>
            <w:gridSpan w:val="2"/>
          </w:tcPr>
          <w:p w14:paraId="12D9F4D8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34" w:type="dxa"/>
          </w:tcPr>
          <w:p w14:paraId="4E92ABAE" w14:textId="5FE62080" w:rsidR="002340B4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79DE" w:rsidRPr="00B74A0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584" w:type="dxa"/>
            <w:gridSpan w:val="2"/>
          </w:tcPr>
          <w:p w14:paraId="6BD1084D" w14:textId="75B8C441" w:rsidR="002340B4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3" w:type="dxa"/>
          </w:tcPr>
          <w:p w14:paraId="4D3866DC" w14:textId="24B888A4" w:rsidR="002340B4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40B4" w:rsidRPr="00B74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" w:type="dxa"/>
            <w:gridSpan w:val="2"/>
          </w:tcPr>
          <w:p w14:paraId="07CEED8D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287BF5B8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4" w:type="dxa"/>
            <w:gridSpan w:val="2"/>
          </w:tcPr>
          <w:p w14:paraId="368E4FDD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0C9A97B9" w14:textId="4DC01AC3" w:rsidR="002340B4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62" w:type="dxa"/>
            <w:gridSpan w:val="2"/>
          </w:tcPr>
          <w:p w14:paraId="21BB3DCB" w14:textId="426A935C" w:rsidR="002340B4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3" w:type="dxa"/>
            <w:gridSpan w:val="2"/>
          </w:tcPr>
          <w:p w14:paraId="273E6752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7" w:type="dxa"/>
            <w:gridSpan w:val="2"/>
          </w:tcPr>
          <w:p w14:paraId="200E6EB6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14:paraId="64B9FF40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0B4" w:rsidRPr="00B74A0F" w14:paraId="4F5A2310" w14:textId="77777777" w:rsidTr="008D2EF0">
        <w:trPr>
          <w:gridAfter w:val="1"/>
          <w:wAfter w:w="20" w:type="dxa"/>
        </w:trPr>
        <w:tc>
          <w:tcPr>
            <w:tcW w:w="629" w:type="dxa"/>
            <w:vMerge/>
          </w:tcPr>
          <w:p w14:paraId="7399565D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/>
          </w:tcPr>
          <w:p w14:paraId="5C9323F2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dxa"/>
            <w:gridSpan w:val="2"/>
          </w:tcPr>
          <w:p w14:paraId="13D6E5FD" w14:textId="2549ADA8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Bài 23: Khôi phục và phát triển kinh tế ở miền Bắc, giải phóng hoàn toàn miền Nam (1973 – 1975)</w:t>
            </w:r>
          </w:p>
        </w:tc>
        <w:tc>
          <w:tcPr>
            <w:tcW w:w="659" w:type="dxa"/>
            <w:gridSpan w:val="2"/>
          </w:tcPr>
          <w:p w14:paraId="3641E40B" w14:textId="11D441AF" w:rsidR="002340B4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4" w:type="dxa"/>
          </w:tcPr>
          <w:p w14:paraId="18D63844" w14:textId="480265DD" w:rsidR="002340B4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79DE" w:rsidRPr="00B74A0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584" w:type="dxa"/>
            <w:gridSpan w:val="2"/>
          </w:tcPr>
          <w:p w14:paraId="6D393A01" w14:textId="6B3752AE" w:rsidR="002340B4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3" w:type="dxa"/>
          </w:tcPr>
          <w:p w14:paraId="47732622" w14:textId="0A3397F5" w:rsidR="002340B4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84" w:type="dxa"/>
            <w:gridSpan w:val="2"/>
          </w:tcPr>
          <w:p w14:paraId="278AC43D" w14:textId="311CCA2A" w:rsidR="002340B4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" w:type="dxa"/>
          </w:tcPr>
          <w:p w14:paraId="1197227E" w14:textId="0C58420C" w:rsidR="002340B4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40B4" w:rsidRPr="00B74A0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584" w:type="dxa"/>
            <w:gridSpan w:val="2"/>
          </w:tcPr>
          <w:p w14:paraId="6E12F671" w14:textId="277EC4CC" w:rsidR="002340B4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68852F81" w14:textId="7FED98AD" w:rsidR="002340B4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62" w:type="dxa"/>
            <w:gridSpan w:val="2"/>
          </w:tcPr>
          <w:p w14:paraId="587C5BC7" w14:textId="3B52DDE4" w:rsidR="002340B4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3" w:type="dxa"/>
            <w:gridSpan w:val="2"/>
          </w:tcPr>
          <w:p w14:paraId="35D9BB0F" w14:textId="413C4549" w:rsidR="002340B4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7" w:type="dxa"/>
            <w:gridSpan w:val="2"/>
          </w:tcPr>
          <w:p w14:paraId="7CE9F926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14:paraId="37082AAE" w14:textId="77777777" w:rsidR="002340B4" w:rsidRPr="00B74A0F" w:rsidRDefault="002340B4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D76" w:rsidRPr="00B74A0F" w14:paraId="7429BD41" w14:textId="77777777" w:rsidTr="002340B4">
        <w:trPr>
          <w:gridAfter w:val="1"/>
          <w:wAfter w:w="20" w:type="dxa"/>
        </w:trPr>
        <w:tc>
          <w:tcPr>
            <w:tcW w:w="629" w:type="dxa"/>
            <w:vMerge w:val="restart"/>
          </w:tcPr>
          <w:p w14:paraId="35C97CCB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FFFEC16" w14:textId="7FEBA156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 w:val="restart"/>
          </w:tcPr>
          <w:p w14:paraId="47605273" w14:textId="6F969C00" w:rsidR="00F86D76" w:rsidRPr="00B74A0F" w:rsidRDefault="00F86D76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Chương V: </w:t>
            </w:r>
            <w:r w:rsidRPr="00B74A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Việt </w:t>
            </w:r>
            <w:r w:rsidRPr="00B74A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Nam từ năm 1975 - 2000</w:t>
            </w:r>
          </w:p>
          <w:p w14:paraId="2810E894" w14:textId="6D20A134" w:rsidR="00F86D76" w:rsidRPr="00B74A0F" w:rsidRDefault="00F86D76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" w:type="dxa"/>
            <w:gridSpan w:val="2"/>
          </w:tcPr>
          <w:p w14:paraId="2BB72E6A" w14:textId="48853F44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Bài 24: Việt </w:t>
            </w:r>
            <w:r w:rsidRPr="00B74A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Nam trong những năm đầu sau thắng lợi của cuộc kháng chiến chống Mĩ, cứu nước năm 1975</w:t>
            </w:r>
          </w:p>
        </w:tc>
        <w:tc>
          <w:tcPr>
            <w:tcW w:w="659" w:type="dxa"/>
            <w:gridSpan w:val="2"/>
          </w:tcPr>
          <w:p w14:paraId="2D7C5846" w14:textId="54BE1031" w:rsidR="00F86D76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34" w:type="dxa"/>
          </w:tcPr>
          <w:p w14:paraId="16533F03" w14:textId="77D0393E" w:rsidR="00F86D76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6D76" w:rsidRPr="00B74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E79DE"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4" w:type="dxa"/>
            <w:gridSpan w:val="2"/>
          </w:tcPr>
          <w:p w14:paraId="12A517CE" w14:textId="03B836F0" w:rsidR="00F86D76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" w:type="dxa"/>
          </w:tcPr>
          <w:p w14:paraId="628EF8C6" w14:textId="12A06A4F" w:rsidR="00F86D76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86D76" w:rsidRPr="00B74A0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584" w:type="dxa"/>
            <w:gridSpan w:val="2"/>
          </w:tcPr>
          <w:p w14:paraId="21EAB3F3" w14:textId="6373E591" w:rsidR="00F86D76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440639F5" w14:textId="1A7D1470" w:rsidR="00F86D76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84" w:type="dxa"/>
            <w:gridSpan w:val="2"/>
          </w:tcPr>
          <w:p w14:paraId="3DEA4D30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609FF477" w14:textId="0386C5A4" w:rsidR="00F86D76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62" w:type="dxa"/>
            <w:gridSpan w:val="2"/>
          </w:tcPr>
          <w:p w14:paraId="737264C0" w14:textId="2F1A91C8" w:rsidR="00F86D76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3" w:type="dxa"/>
            <w:gridSpan w:val="2"/>
          </w:tcPr>
          <w:p w14:paraId="06900CB2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7" w:type="dxa"/>
            <w:gridSpan w:val="2"/>
          </w:tcPr>
          <w:p w14:paraId="5F43AE5A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14:paraId="42849A8C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D76" w:rsidRPr="00B74A0F" w14:paraId="2F1EA5E3" w14:textId="77777777" w:rsidTr="002340B4">
        <w:trPr>
          <w:gridAfter w:val="1"/>
          <w:wAfter w:w="20" w:type="dxa"/>
        </w:trPr>
        <w:tc>
          <w:tcPr>
            <w:tcW w:w="629" w:type="dxa"/>
            <w:vMerge/>
          </w:tcPr>
          <w:p w14:paraId="004E6300" w14:textId="5FC57940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/>
          </w:tcPr>
          <w:p w14:paraId="5A389831" w14:textId="2BF3E9E2" w:rsidR="00F86D76" w:rsidRPr="00B74A0F" w:rsidRDefault="00F86D76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" w:type="dxa"/>
            <w:gridSpan w:val="2"/>
          </w:tcPr>
          <w:p w14:paraId="48337B8D" w14:textId="0400CDDF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Bài 25: Việt Nam xây dựng chủ nghĩa xã hội và đấu tranh bảo vệ Tổ quốc (1976 – 1986)</w:t>
            </w:r>
          </w:p>
        </w:tc>
        <w:tc>
          <w:tcPr>
            <w:tcW w:w="659" w:type="dxa"/>
            <w:gridSpan w:val="2"/>
          </w:tcPr>
          <w:p w14:paraId="7A1799B9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4" w:type="dxa"/>
          </w:tcPr>
          <w:p w14:paraId="767155AD" w14:textId="62BF5787" w:rsidR="00F86D76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584" w:type="dxa"/>
            <w:gridSpan w:val="2"/>
          </w:tcPr>
          <w:p w14:paraId="74F0B745" w14:textId="695441A7" w:rsidR="00F86D76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51B3C1C9" w14:textId="28F9FA29" w:rsidR="00F86D76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84" w:type="dxa"/>
            <w:gridSpan w:val="2"/>
          </w:tcPr>
          <w:p w14:paraId="781E0F43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343C75FA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84" w:type="dxa"/>
            <w:gridSpan w:val="2"/>
          </w:tcPr>
          <w:p w14:paraId="0E86BC62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</w:tcPr>
          <w:p w14:paraId="61F5B6CB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2" w:type="dxa"/>
            <w:gridSpan w:val="2"/>
          </w:tcPr>
          <w:p w14:paraId="2A72769E" w14:textId="5641922D" w:rsidR="00F86D76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" w:type="dxa"/>
            <w:gridSpan w:val="2"/>
          </w:tcPr>
          <w:p w14:paraId="043D6252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7" w:type="dxa"/>
            <w:gridSpan w:val="2"/>
          </w:tcPr>
          <w:p w14:paraId="41F18BE0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14:paraId="6A8FF108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D76" w:rsidRPr="00B74A0F" w14:paraId="077E90B8" w14:textId="77777777" w:rsidTr="002340B4">
        <w:trPr>
          <w:gridAfter w:val="1"/>
          <w:wAfter w:w="20" w:type="dxa"/>
        </w:trPr>
        <w:tc>
          <w:tcPr>
            <w:tcW w:w="629" w:type="dxa"/>
            <w:vMerge/>
          </w:tcPr>
          <w:p w14:paraId="45CEB11C" w14:textId="56CFCA7D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/>
          </w:tcPr>
          <w:p w14:paraId="256D4921" w14:textId="4CCA5DA1" w:rsidR="00F86D76" w:rsidRPr="00B74A0F" w:rsidRDefault="00F86D76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3" w:type="dxa"/>
            <w:gridSpan w:val="2"/>
          </w:tcPr>
          <w:p w14:paraId="6C9B352D" w14:textId="3CDB750E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Bài 26: Đất nước trên đường đổi mới đi </w:t>
            </w:r>
            <w:r w:rsidRPr="00B74A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lên chủ nghĩa xã hội </w:t>
            </w:r>
            <w:proofErr w:type="gramStart"/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( 1986</w:t>
            </w:r>
            <w:proofErr w:type="gramEnd"/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 – 2000)</w:t>
            </w:r>
          </w:p>
        </w:tc>
        <w:tc>
          <w:tcPr>
            <w:tcW w:w="659" w:type="dxa"/>
            <w:gridSpan w:val="2"/>
          </w:tcPr>
          <w:p w14:paraId="1953F669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34" w:type="dxa"/>
          </w:tcPr>
          <w:p w14:paraId="4520E5BF" w14:textId="11C1777F" w:rsidR="00F86D76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6D76" w:rsidRPr="00B74A0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584" w:type="dxa"/>
            <w:gridSpan w:val="2"/>
          </w:tcPr>
          <w:p w14:paraId="1A1AB4CB" w14:textId="01E7009F" w:rsidR="00F86D76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0D969283" w14:textId="3CDB8DFB" w:rsidR="00F86D76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84" w:type="dxa"/>
            <w:gridSpan w:val="2"/>
          </w:tcPr>
          <w:p w14:paraId="647F58FF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" w:type="dxa"/>
          </w:tcPr>
          <w:p w14:paraId="04860B54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84" w:type="dxa"/>
            <w:gridSpan w:val="2"/>
          </w:tcPr>
          <w:p w14:paraId="256D3D14" w14:textId="0C04347E" w:rsidR="00F86D76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</w:tcPr>
          <w:p w14:paraId="6ACCFE81" w14:textId="2C91BB97" w:rsidR="00F86D76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2" w:type="dxa"/>
            <w:gridSpan w:val="2"/>
          </w:tcPr>
          <w:p w14:paraId="554C9DB0" w14:textId="6DD65144" w:rsidR="00F86D76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3" w:type="dxa"/>
            <w:gridSpan w:val="2"/>
          </w:tcPr>
          <w:p w14:paraId="774A4878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7" w:type="dxa"/>
            <w:gridSpan w:val="2"/>
          </w:tcPr>
          <w:p w14:paraId="77CB1422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14:paraId="44D055F6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D76" w:rsidRPr="00B74A0F" w14:paraId="5DF04A76" w14:textId="77777777" w:rsidTr="007F12C5">
        <w:trPr>
          <w:gridAfter w:val="1"/>
          <w:wAfter w:w="20" w:type="dxa"/>
        </w:trPr>
        <w:tc>
          <w:tcPr>
            <w:tcW w:w="1572" w:type="dxa"/>
            <w:gridSpan w:val="2"/>
          </w:tcPr>
          <w:p w14:paraId="33A2D26C" w14:textId="75234E2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913" w:type="dxa"/>
            <w:gridSpan w:val="2"/>
          </w:tcPr>
          <w:p w14:paraId="086F485D" w14:textId="3D997B08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  <w:gridSpan w:val="2"/>
          </w:tcPr>
          <w:p w14:paraId="3037C412" w14:textId="33755846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4" w:type="dxa"/>
          </w:tcPr>
          <w:p w14:paraId="6669A76D" w14:textId="3C6ABCF9" w:rsidR="00F86D76" w:rsidRPr="00B74A0F" w:rsidRDefault="00FE79DE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63BA"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4" w:type="dxa"/>
            <w:gridSpan w:val="2"/>
          </w:tcPr>
          <w:p w14:paraId="7E48E5F9" w14:textId="0C24F454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3" w:type="dxa"/>
          </w:tcPr>
          <w:p w14:paraId="4DAB7871" w14:textId="0A3D423D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79DE" w:rsidRPr="00B74A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4" w:type="dxa"/>
            <w:gridSpan w:val="2"/>
          </w:tcPr>
          <w:p w14:paraId="463871F9" w14:textId="0F96EF83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3" w:type="dxa"/>
          </w:tcPr>
          <w:p w14:paraId="7E793F03" w14:textId="6CEB0D04" w:rsidR="00F86D76" w:rsidRPr="00B74A0F" w:rsidRDefault="005C63B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4" w:type="dxa"/>
            <w:gridSpan w:val="2"/>
          </w:tcPr>
          <w:p w14:paraId="0C7342F7" w14:textId="6510F4AE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3" w:type="dxa"/>
          </w:tcPr>
          <w:p w14:paraId="3CDCAE5C" w14:textId="47591B46" w:rsidR="00F86D76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2" w:type="dxa"/>
            <w:gridSpan w:val="2"/>
          </w:tcPr>
          <w:p w14:paraId="7919D4D6" w14:textId="593D534B" w:rsidR="00F86D76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33" w:type="dxa"/>
            <w:gridSpan w:val="2"/>
          </w:tcPr>
          <w:p w14:paraId="6F0718A4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7" w:type="dxa"/>
            <w:gridSpan w:val="2"/>
          </w:tcPr>
          <w:p w14:paraId="7E493200" w14:textId="0FBD5614" w:rsidR="00F86D76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63" w:type="dxa"/>
            <w:gridSpan w:val="2"/>
          </w:tcPr>
          <w:p w14:paraId="591035E4" w14:textId="77777777" w:rsidR="00F86D76" w:rsidRPr="00B74A0F" w:rsidRDefault="00F86D76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53A" w:rsidRPr="00B74A0F" w14:paraId="5D4EE22E" w14:textId="77777777" w:rsidTr="005B3B0B">
        <w:tc>
          <w:tcPr>
            <w:tcW w:w="1588" w:type="dxa"/>
            <w:gridSpan w:val="3"/>
          </w:tcPr>
          <w:p w14:paraId="66657A84" w14:textId="6CDDBDD1" w:rsidR="0010553A" w:rsidRPr="00B74A0F" w:rsidRDefault="0010553A" w:rsidP="00F86D7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914" w:type="dxa"/>
            <w:gridSpan w:val="2"/>
          </w:tcPr>
          <w:p w14:paraId="5E19F823" w14:textId="77777777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  <w:gridSpan w:val="3"/>
          </w:tcPr>
          <w:p w14:paraId="389AD3EB" w14:textId="20F3E7ED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00" w:type="dxa"/>
            <w:gridSpan w:val="3"/>
          </w:tcPr>
          <w:p w14:paraId="4BEBCFD4" w14:textId="6DC2543C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97" w:type="dxa"/>
            <w:gridSpan w:val="3"/>
          </w:tcPr>
          <w:p w14:paraId="419B5007" w14:textId="7A4A4C27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7" w:type="dxa"/>
            <w:gridSpan w:val="3"/>
          </w:tcPr>
          <w:p w14:paraId="5DAF6F5D" w14:textId="4359C3F7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2" w:type="dxa"/>
            <w:gridSpan w:val="2"/>
          </w:tcPr>
          <w:p w14:paraId="2E503A72" w14:textId="043542D9" w:rsidR="0010553A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3" w:type="dxa"/>
            <w:gridSpan w:val="2"/>
          </w:tcPr>
          <w:p w14:paraId="56DF0453" w14:textId="77777777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7" w:type="dxa"/>
            <w:gridSpan w:val="2"/>
          </w:tcPr>
          <w:p w14:paraId="44B5C6FC" w14:textId="2692D63E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63" w:type="dxa"/>
            <w:gridSpan w:val="2"/>
          </w:tcPr>
          <w:p w14:paraId="0C9F7B6E" w14:textId="77777777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0553A" w:rsidRPr="00B74A0F" w14:paraId="4A40A244" w14:textId="77777777" w:rsidTr="001326B8">
        <w:tc>
          <w:tcPr>
            <w:tcW w:w="1588" w:type="dxa"/>
            <w:gridSpan w:val="3"/>
          </w:tcPr>
          <w:p w14:paraId="3647F9E5" w14:textId="11C0097E" w:rsidR="0010553A" w:rsidRPr="00B74A0F" w:rsidRDefault="0010553A" w:rsidP="00756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>Tỉ lệ % chung</w:t>
            </w:r>
          </w:p>
        </w:tc>
        <w:tc>
          <w:tcPr>
            <w:tcW w:w="914" w:type="dxa"/>
            <w:gridSpan w:val="2"/>
          </w:tcPr>
          <w:p w14:paraId="024A9159" w14:textId="77777777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gridSpan w:val="6"/>
          </w:tcPr>
          <w:p w14:paraId="2BAE6020" w14:textId="400BA005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70</w:t>
            </w:r>
          </w:p>
          <w:p w14:paraId="5AA10896" w14:textId="22303C51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594" w:type="dxa"/>
            <w:gridSpan w:val="6"/>
          </w:tcPr>
          <w:p w14:paraId="5AFED715" w14:textId="68DED801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30</w:t>
            </w:r>
          </w:p>
          <w:p w14:paraId="3AF19333" w14:textId="2F5FB40E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562" w:type="dxa"/>
            <w:gridSpan w:val="2"/>
          </w:tcPr>
          <w:p w14:paraId="60A8CE96" w14:textId="2BF6ECC1" w:rsidR="0010553A" w:rsidRPr="00B74A0F" w:rsidRDefault="00257E25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3" w:type="dxa"/>
            <w:gridSpan w:val="2"/>
          </w:tcPr>
          <w:p w14:paraId="470A4023" w14:textId="77777777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7" w:type="dxa"/>
            <w:gridSpan w:val="2"/>
          </w:tcPr>
          <w:p w14:paraId="6F4B4AEA" w14:textId="77777777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gridSpan w:val="2"/>
          </w:tcPr>
          <w:p w14:paraId="3685E8CC" w14:textId="77777777" w:rsidR="0010553A" w:rsidRPr="00B74A0F" w:rsidRDefault="0010553A" w:rsidP="00756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78F530C6" w14:textId="77777777" w:rsidR="00F906C2" w:rsidRPr="00B74A0F" w:rsidRDefault="00F906C2" w:rsidP="00F906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99C2C1" w14:textId="29CEADFB" w:rsidR="00F906C2" w:rsidRPr="00B74A0F" w:rsidRDefault="00F906C2" w:rsidP="00F906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4A0F">
        <w:rPr>
          <w:rFonts w:ascii="Times New Roman" w:eastAsia="Times New Roman" w:hAnsi="Times New Roman" w:cs="Times New Roman"/>
          <w:b/>
          <w:sz w:val="26"/>
          <w:szCs w:val="26"/>
        </w:rPr>
        <w:t>ĐẶC TẢ KĨ THUẬT ĐỀ KIỂM TRA CUỐI KÌ II - NĂM HỌC: 2022 -2023</w:t>
      </w:r>
    </w:p>
    <w:p w14:paraId="5ED50FE3" w14:textId="0C3213E5" w:rsidR="00D4312D" w:rsidRPr="00B74A0F" w:rsidRDefault="00F906C2" w:rsidP="00F90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4A0F">
        <w:rPr>
          <w:rFonts w:ascii="Times New Roman" w:eastAsia="Times New Roman" w:hAnsi="Times New Roman" w:cs="Times New Roman"/>
          <w:b/>
          <w:sz w:val="26"/>
          <w:szCs w:val="26"/>
        </w:rPr>
        <w:t>MÔN: LỊCH SỬ LỚP 1</w:t>
      </w:r>
      <w:r w:rsidRPr="00B74A0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B74A0F">
        <w:rPr>
          <w:rFonts w:ascii="Times New Roman" w:eastAsia="Times New Roman" w:hAnsi="Times New Roman" w:cs="Times New Roman"/>
          <w:b/>
          <w:sz w:val="26"/>
          <w:szCs w:val="26"/>
        </w:rPr>
        <w:t>– THỜI GIAN LÀM BÀI: 5</w:t>
      </w:r>
      <w:r w:rsidRPr="00B74A0F">
        <w:rPr>
          <w:rFonts w:ascii="Times New Roman" w:eastAsia="Times New Roman" w:hAnsi="Times New Roman" w:cs="Times New Roman"/>
          <w:b/>
          <w:sz w:val="26"/>
          <w:szCs w:val="26"/>
        </w:rPr>
        <w:t xml:space="preserve">0 </w:t>
      </w:r>
      <w:r w:rsidR="00D4312D" w:rsidRPr="00B74A0F">
        <w:rPr>
          <w:rFonts w:ascii="Times New Roman" w:eastAsia="Times New Roman" w:hAnsi="Times New Roman" w:cs="Times New Roman"/>
          <w:b/>
          <w:sz w:val="26"/>
          <w:szCs w:val="26"/>
        </w:rPr>
        <w:t>phút</w:t>
      </w:r>
    </w:p>
    <w:tbl>
      <w:tblPr>
        <w:tblStyle w:val="TableGrid"/>
        <w:tblW w:w="10503" w:type="dxa"/>
        <w:tblInd w:w="-545" w:type="dxa"/>
        <w:tblLook w:val="04A0" w:firstRow="1" w:lastRow="0" w:firstColumn="1" w:lastColumn="0" w:noHBand="0" w:noVBand="1"/>
      </w:tblPr>
      <w:tblGrid>
        <w:gridCol w:w="563"/>
        <w:gridCol w:w="1503"/>
        <w:gridCol w:w="1793"/>
        <w:gridCol w:w="3322"/>
        <w:gridCol w:w="823"/>
        <w:gridCol w:w="939"/>
        <w:gridCol w:w="780"/>
        <w:gridCol w:w="780"/>
      </w:tblGrid>
      <w:tr w:rsidR="00D4312D" w:rsidRPr="00B74A0F" w14:paraId="7D199817" w14:textId="77777777" w:rsidTr="00D4312D">
        <w:trPr>
          <w:trHeight w:val="1110"/>
        </w:trPr>
        <w:tc>
          <w:tcPr>
            <w:tcW w:w="563" w:type="dxa"/>
            <w:vMerge w:val="restart"/>
          </w:tcPr>
          <w:p w14:paraId="202F649E" w14:textId="26555DCD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07" w:type="dxa"/>
            <w:vMerge w:val="restart"/>
          </w:tcPr>
          <w:p w14:paraId="5533C13D" w14:textId="6F99082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800" w:type="dxa"/>
            <w:vMerge w:val="restart"/>
          </w:tcPr>
          <w:p w14:paraId="3D8911B5" w14:textId="2E06F9DA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339" w:type="dxa"/>
            <w:vMerge w:val="restart"/>
          </w:tcPr>
          <w:p w14:paraId="0CFB86F5" w14:textId="77777777" w:rsidR="00D4312D" w:rsidRPr="00B74A0F" w:rsidRDefault="00D4312D" w:rsidP="00D4312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Mức độ kiến thức, kĩ năng </w:t>
            </w:r>
          </w:p>
          <w:p w14:paraId="4E7930B5" w14:textId="28752EF6" w:rsidR="00D4312D" w:rsidRPr="00B74A0F" w:rsidRDefault="00D4312D" w:rsidP="00D4312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3294" w:type="dxa"/>
            <w:gridSpan w:val="4"/>
          </w:tcPr>
          <w:p w14:paraId="4D958B9B" w14:textId="7BEF11DA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D4312D" w:rsidRPr="00B74A0F" w14:paraId="0A29118E" w14:textId="77777777" w:rsidTr="00D4312D">
        <w:trPr>
          <w:trHeight w:val="1575"/>
        </w:trPr>
        <w:tc>
          <w:tcPr>
            <w:tcW w:w="563" w:type="dxa"/>
            <w:vMerge/>
          </w:tcPr>
          <w:p w14:paraId="47F0EF5B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7" w:type="dxa"/>
            <w:vMerge/>
          </w:tcPr>
          <w:p w14:paraId="011B6422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12DD1950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9" w:type="dxa"/>
            <w:vMerge/>
          </w:tcPr>
          <w:p w14:paraId="4720C4F1" w14:textId="77777777" w:rsidR="00D4312D" w:rsidRPr="00B74A0F" w:rsidRDefault="00D4312D" w:rsidP="00D4312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14:paraId="4F301D57" w14:textId="0ACBFFE6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39" w:type="dxa"/>
          </w:tcPr>
          <w:p w14:paraId="03E27537" w14:textId="15B5B934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780" w:type="dxa"/>
          </w:tcPr>
          <w:p w14:paraId="21B773F5" w14:textId="1F9C5D9A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780" w:type="dxa"/>
          </w:tcPr>
          <w:p w14:paraId="15E84198" w14:textId="6938DF7D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D4312D" w:rsidRPr="00B74A0F" w14:paraId="56C6759B" w14:textId="77777777" w:rsidTr="00D4312D">
        <w:tc>
          <w:tcPr>
            <w:tcW w:w="563" w:type="dxa"/>
            <w:vMerge w:val="restart"/>
          </w:tcPr>
          <w:p w14:paraId="4B24EDB2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9C3D73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F2E1E4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0F1BEA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3975B8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16A4D2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F88B94A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49066F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ECA1F1" w14:textId="03AC8087" w:rsidR="00D4312D" w:rsidRPr="00B74A0F" w:rsidRDefault="00D4312D" w:rsidP="00D4312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07" w:type="dxa"/>
            <w:vMerge w:val="restart"/>
          </w:tcPr>
          <w:p w14:paraId="47F2BFE0" w14:textId="77777777" w:rsidR="00D4312D" w:rsidRPr="00B74A0F" w:rsidRDefault="00D4312D" w:rsidP="00D4312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2B9F950" w14:textId="77777777" w:rsidR="00D4312D" w:rsidRPr="00B74A0F" w:rsidRDefault="00D4312D" w:rsidP="00D4312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6E49BDA" w14:textId="77777777" w:rsidR="00D4312D" w:rsidRPr="00B74A0F" w:rsidRDefault="00D4312D" w:rsidP="00D4312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4A08824" w14:textId="77777777" w:rsidR="00D4312D" w:rsidRPr="00B74A0F" w:rsidRDefault="00D4312D" w:rsidP="00D4312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8DE246C" w14:textId="77777777" w:rsidR="00D4312D" w:rsidRPr="00B74A0F" w:rsidRDefault="00D4312D" w:rsidP="00D4312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7494F91" w14:textId="77777777" w:rsidR="00D4312D" w:rsidRPr="00B74A0F" w:rsidRDefault="00D4312D" w:rsidP="00D4312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F935B42" w14:textId="77777777" w:rsidR="00D4312D" w:rsidRPr="00B74A0F" w:rsidRDefault="00D4312D" w:rsidP="00D4312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CD88FB0" w14:textId="627E3A67" w:rsidR="00D4312D" w:rsidRPr="00B74A0F" w:rsidRDefault="00D4312D" w:rsidP="00D43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Chương IV: Việt Nam từ năm 1954 - 1975</w:t>
            </w:r>
          </w:p>
          <w:p w14:paraId="660D707E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2CA178BA" w14:textId="53B32968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21. Xây dựng XHCN ở miền Bắc, đấu tranh chống Mĩ và chính quyền Sài Gòn ở miền Nam </w:t>
            </w:r>
            <w:proofErr w:type="gramStart"/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>( 1954</w:t>
            </w:r>
            <w:proofErr w:type="gramEnd"/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1965)</w:t>
            </w:r>
          </w:p>
        </w:tc>
        <w:tc>
          <w:tcPr>
            <w:tcW w:w="3339" w:type="dxa"/>
          </w:tcPr>
          <w:p w14:paraId="74A94D14" w14:textId="77777777" w:rsidR="003E3819" w:rsidRPr="003E3819" w:rsidRDefault="003E3819" w:rsidP="003E381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38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14:paraId="63E50C3B" w14:textId="0F472A9A" w:rsidR="003E3819" w:rsidRPr="00B74A0F" w:rsidRDefault="003E3819" w:rsidP="003E38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3819">
              <w:rPr>
                <w:rFonts w:ascii="Times New Roman" w:eastAsia="Calibri" w:hAnsi="Times New Roman" w:cs="Times New Roman"/>
                <w:sz w:val="26"/>
                <w:szCs w:val="26"/>
              </w:rPr>
              <w:t>- Nêu được tình hình nước ta sau Hiệp định Giơnevơ 1954.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- Nêu được các đặc điểm của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phong trào Đồng khởi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75B7EB0" w14:textId="1B23326D" w:rsidR="003E3819" w:rsidRPr="003E3819" w:rsidRDefault="003E3819" w:rsidP="003E381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381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Nêu được các đặc điểm của chiến lược “Chiến tranh đặc 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biệt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” của Mĩ.</w:t>
            </w:r>
          </w:p>
          <w:p w14:paraId="668FC085" w14:textId="30432FA0" w:rsidR="003E3819" w:rsidRPr="00B74A0F" w:rsidRDefault="003E3819" w:rsidP="003E381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- Nêu được</w:t>
            </w:r>
            <w:r w:rsidR="00C355E8"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nghĩa của Phong trào Đồng khởi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B74A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0AD225C" w14:textId="1154355C" w:rsidR="003E3819" w:rsidRPr="00B74A0F" w:rsidRDefault="003E3819" w:rsidP="003E381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14:paraId="724FEA5E" w14:textId="77777777" w:rsidR="003E3819" w:rsidRPr="003E3819" w:rsidRDefault="003E3819" w:rsidP="003E381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3E3819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3E3819">
              <w:rPr>
                <w:rFonts w:ascii="Times New Roman" w:eastAsia="Calibri" w:hAnsi="Times New Roman" w:cs="Times New Roman"/>
                <w:sz w:val="26"/>
                <w:szCs w:val="26"/>
              </w:rPr>
              <w:t>Chỉ ra được nhiệm vụ của cách mạng Việt Nam, cách mạng mỗi miền và mối quan hệ giữa nhiệm vụ của hai miền.</w:t>
            </w:r>
          </w:p>
          <w:p w14:paraId="656EAB63" w14:textId="77777777" w:rsidR="003E3819" w:rsidRPr="00B74A0F" w:rsidRDefault="003E3819" w:rsidP="003E381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lastRenderedPageBreak/>
              <w:t xml:space="preserve">- Trình bày được kết quả trong chiến đấu chống chiến lược “chiến tranh đặc biệt” của quân dân Việt Nam (phá “ấp chiến lược”, chiến thắng Ấp Bắc 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và chiến dịch tiến công địch ở miền Đông Nam Bộ trong đông - xuân 1964 - 1965).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14:paraId="3E32D0A9" w14:textId="4D7D929F" w:rsidR="003E3819" w:rsidRPr="00B74A0F" w:rsidRDefault="003E3819" w:rsidP="003E381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dụng:</w:t>
            </w:r>
          </w:p>
          <w:p w14:paraId="3E7BB91D" w14:textId="77777777" w:rsidR="003E3819" w:rsidRPr="003E3819" w:rsidRDefault="003E3819" w:rsidP="003E381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3819">
              <w:rPr>
                <w:rFonts w:ascii="Times New Roman" w:eastAsia="Calibri" w:hAnsi="Times New Roman" w:cs="Times New Roman"/>
                <w:sz w:val="26"/>
                <w:szCs w:val="26"/>
              </w:rPr>
              <w:t>- Phân tích được ý nghĩa của Đại hội đại biểu toàn quốc lần thứ III của Đảng (9 - 1960).</w:t>
            </w:r>
          </w:p>
          <w:p w14:paraId="219AB29A" w14:textId="77777777" w:rsidR="003E3819" w:rsidRPr="00B74A0F" w:rsidRDefault="003E3819" w:rsidP="003E3819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Phân tích được ý nghĩa của các thắng lợi trong chiến đấu chống </w:t>
            </w:r>
            <w:r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chiến lược “chiến tranh đặc biệt”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: chiến thắng Ấp Bắc và chiến dịch tiến công địch ở miền Đông Nam Bộ trong đông - xuân 1964 - 1965.</w:t>
            </w:r>
            <w:r w:rsidRPr="00B74A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36E085A" w14:textId="05FEF8C8" w:rsidR="003E3819" w:rsidRPr="00B74A0F" w:rsidRDefault="003E3819" w:rsidP="003E3819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14:paraId="5BEE780A" w14:textId="5F434CB2" w:rsidR="00D4312D" w:rsidRPr="00B74A0F" w:rsidRDefault="003E3819" w:rsidP="003E381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Nhận xét được nhiệm vụ của cách mạng cả nước, của mỗi miền và mối quan hệ gắn bó của cách mạng hai miền Nam - Bắc.</w:t>
            </w:r>
          </w:p>
          <w:p w14:paraId="49A14113" w14:textId="30522F54" w:rsidR="003E3819" w:rsidRPr="00B74A0F" w:rsidRDefault="003E3819" w:rsidP="003E381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14:paraId="4A4A5702" w14:textId="46C27C49" w:rsidR="00D4312D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39" w:type="dxa"/>
          </w:tcPr>
          <w:p w14:paraId="23B250D2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4F585F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D4B230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316208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42BE06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FCF6B3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CF0F3A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2759AE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126B66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0AA74B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75B39A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508A3B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03579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70BB9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0F8D127" w14:textId="20D853B6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58EC5D45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A90C0C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B31D77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5D877A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15F8F7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FEFAD80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9D2143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917A92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09A40F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8203F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572C7A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E273F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DBD3A25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1A777A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0563EFE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4FF422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56CDB3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B4547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4CF20B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DB2563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204F5B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C68D28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B7011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5EFF0C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A2F3A5F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A700BB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D530C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12211F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7CDC0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9BB1322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6BA122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9BCB38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C9F87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EC1609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7C8E74" w14:textId="0E16226D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097DB54B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8FDD3A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3490F3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DCE3F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D045C8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FFAB5C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81B899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3D3707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134F0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6B1469F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8513DB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94C25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A01D87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86EAA0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DCC137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24CAA2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F75E10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29B80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90AB08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C9BA13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6B90CD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8526ED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328A00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9DE1C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AAE2E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878465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D66B5B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C62148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13C8E7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D8A57C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8B4912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835930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89BFD3E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819453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3194DB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57560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3127CC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0EEC97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0FAD4C8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3E06A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4D3AAD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0C3087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A6BA6C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F27C29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7BD6EA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3C3F78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30408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845B7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0FB1BD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4ABAA0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9719DFB" w14:textId="41E64884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4312D" w:rsidRPr="00B74A0F" w14:paraId="4B786186" w14:textId="77777777" w:rsidTr="00D4312D">
        <w:tc>
          <w:tcPr>
            <w:tcW w:w="563" w:type="dxa"/>
            <w:vMerge/>
          </w:tcPr>
          <w:p w14:paraId="169AA9D5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7" w:type="dxa"/>
            <w:vMerge/>
          </w:tcPr>
          <w:p w14:paraId="467200C8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1E94DF89" w14:textId="7004D354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22: Nhân dân hai miền trực tiếp chiến đấu chống đế quốc Mĩ xâm lược, nhân dân miền Bắc vừa chiến đấu vừa sản xuất </w:t>
            </w:r>
            <w:proofErr w:type="gramStart"/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>( 1965</w:t>
            </w:r>
            <w:proofErr w:type="gramEnd"/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1973)</w:t>
            </w:r>
          </w:p>
        </w:tc>
        <w:tc>
          <w:tcPr>
            <w:tcW w:w="3339" w:type="dxa"/>
          </w:tcPr>
          <w:p w14:paraId="7598DF71" w14:textId="77777777" w:rsidR="00C355E8" w:rsidRPr="00C355E8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355E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14:paraId="42BDC383" w14:textId="50E4B6C5" w:rsidR="00C355E8" w:rsidRPr="00B74A0F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Nêu được những thắng lợi lớn của nhân dân miền Nam (thắng 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lợi ở </w:t>
            </w:r>
            <w:r w:rsidRPr="00C355E8">
              <w:rPr>
                <w:rFonts w:ascii="Times New Roman" w:eastAsia="Calibri" w:hAnsi="Times New Roman" w:cs="Times New Roman"/>
                <w:sz w:val="26"/>
                <w:szCs w:val="26"/>
              </w:rPr>
              <w:t>Vạn Tường).</w:t>
            </w:r>
          </w:p>
          <w:p w14:paraId="725C5239" w14:textId="77777777" w:rsidR="00C355E8" w:rsidRPr="00B74A0F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Nêu được ý nghĩa của cuộc tiến công chiến lược năm 1972.</w:t>
            </w:r>
          </w:p>
          <w:p w14:paraId="5F00C17D" w14:textId="5B088ED4" w:rsidR="00C355E8" w:rsidRPr="00B74A0F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lastRenderedPageBreak/>
              <w:t xml:space="preserve"> 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- Nêu được nội dung và ý nghĩa của Hiệp định Pa-ri năm 1973</w:t>
            </w:r>
          </w:p>
          <w:p w14:paraId="29C2DD78" w14:textId="6CC86612" w:rsidR="00C355E8" w:rsidRPr="00B74A0F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</w:p>
          <w:p w14:paraId="33B71212" w14:textId="77777777" w:rsidR="00C355E8" w:rsidRPr="00C355E8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355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Hiểu </w:t>
            </w:r>
            <w:r w:rsidRPr="00C355E8">
              <w:rPr>
                <w:rFonts w:ascii="Times New Roman" w:eastAsia="Calibri" w:hAnsi="Times New Roman" w:cs="Times New Roman"/>
                <w:sz w:val="26"/>
                <w:szCs w:val="26"/>
              </w:rPr>
              <w:t>được âm mưu và thủ đoạn của Mĩ trong chiến lược “Chiến tranh cục bộ”.</w:t>
            </w:r>
          </w:p>
          <w:p w14:paraId="113D0F57" w14:textId="77777777" w:rsidR="00C355E8" w:rsidRPr="00C355E8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E8">
              <w:rPr>
                <w:rFonts w:ascii="Times New Roman" w:eastAsia="Calibri" w:hAnsi="Times New Roman" w:cs="Times New Roman"/>
                <w:sz w:val="26"/>
                <w:szCs w:val="26"/>
              </w:rPr>
              <w:t>- Trình bày được ý nghĩa của chiến thắng Vạn Tường (Quảng Ngãi) năm 1965.</w:t>
            </w:r>
          </w:p>
          <w:p w14:paraId="6E822510" w14:textId="77777777" w:rsidR="00C355E8" w:rsidRPr="00C355E8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355E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Trình bày</w:t>
            </w:r>
            <w:r w:rsidRPr="00C355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được ý nghĩa của cuộc Tổng tiến công và nổi dậy Tết Mậu Thân (1968).</w:t>
            </w:r>
          </w:p>
          <w:p w14:paraId="0D06E361" w14:textId="77777777" w:rsidR="00C355E8" w:rsidRPr="00B74A0F" w:rsidRDefault="00C355E8" w:rsidP="00C355E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Vận dụng:</w:t>
            </w:r>
          </w:p>
          <w:p w14:paraId="270F331D" w14:textId="77777777" w:rsidR="00D4312D" w:rsidRPr="00B74A0F" w:rsidRDefault="00C355E8" w:rsidP="00C355E8">
            <w:pPr>
              <w:spacing w:line="288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 -</w:t>
            </w:r>
            <w:r w:rsidRPr="00B74A0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Nêu</w:t>
            </w:r>
            <w:r w:rsidRPr="00B74A0F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 </w:t>
            </w:r>
            <w:r w:rsidRPr="00B74A0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(rút ra) được đặc điểm chính của chiến lược “Việt Nam hoá chiến tranh” của đế quốc Mĩ (1969 - 1972).</w:t>
            </w:r>
          </w:p>
          <w:p w14:paraId="29FD0948" w14:textId="77777777" w:rsidR="00C355E8" w:rsidRPr="00C355E8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C355E8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 cao:</w:t>
            </w:r>
          </w:p>
          <w:p w14:paraId="6B59DA02" w14:textId="77777777" w:rsidR="00C355E8" w:rsidRPr="00C355E8" w:rsidRDefault="00C355E8" w:rsidP="00C355E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5E8">
              <w:rPr>
                <w:rFonts w:ascii="Times New Roman" w:eastAsia="Calibri" w:hAnsi="Times New Roman" w:cs="Times New Roman"/>
                <w:sz w:val="26"/>
                <w:szCs w:val="26"/>
              </w:rPr>
              <w:t>- Nhận xét được mối quan hệ, tác động qua lại, ảnh hưởng của cách mạng hai miền Nam - Bắc.</w:t>
            </w:r>
          </w:p>
          <w:p w14:paraId="50504D4E" w14:textId="2AAF061C" w:rsidR="00C355E8" w:rsidRPr="00B74A0F" w:rsidRDefault="00C355E8" w:rsidP="00C355E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14:paraId="33B28E91" w14:textId="3B0BC97A" w:rsidR="00D4312D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939" w:type="dxa"/>
          </w:tcPr>
          <w:p w14:paraId="1BA0FB3B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5D6155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2C206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78A240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CFEEFE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B4A7B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8555F0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BCA52E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7B0065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576E11D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962EEC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97ECCA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797B6A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9693292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015C6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414135C" w14:textId="13C5E57B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80" w:type="dxa"/>
          </w:tcPr>
          <w:p w14:paraId="2C4A8146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EDF1C4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A390B0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622063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15D58B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089085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D658AF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1288C2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A60740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918158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E6393F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EC9386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9DAD67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797B79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F325699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C15367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2D923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AB9939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C6002F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8D1B26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2DB2AFE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A9F0606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77AE49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64CCDE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1193B3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8C59A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BF86E6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5583B4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37A395" w14:textId="31AA838E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14:paraId="27C191BC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BCD932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D0B07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C1D7B8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EB375B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9425DA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848E1D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5389AA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0DDE327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70881C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A6934C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470D95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CCF253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8129C6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95B3094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356F63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F04C72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BAA8694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86EA1F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FCDD876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1C60822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9F215D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ACFB26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6EF5CC8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10327D4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163F83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43E06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459D98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E027AF4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3FC771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24E9B5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73B553" w14:textId="77777777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8B924C" w14:textId="1EFFE621" w:rsidR="00C355E8" w:rsidRPr="00B74A0F" w:rsidRDefault="00C355E8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4312D" w:rsidRPr="00B74A0F" w14:paraId="0C9D5B13" w14:textId="77777777" w:rsidTr="00D4312D">
        <w:tc>
          <w:tcPr>
            <w:tcW w:w="563" w:type="dxa"/>
            <w:vMerge/>
          </w:tcPr>
          <w:p w14:paraId="64422B84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/>
          </w:p>
        </w:tc>
        <w:tc>
          <w:tcPr>
            <w:tcW w:w="1507" w:type="dxa"/>
            <w:vMerge/>
          </w:tcPr>
          <w:p w14:paraId="598C5EFD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7924E94C" w14:textId="3E74C363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>Bài 23: Khôi phục và phát triển kinh tế ở miền Bắc, giải phóng hoàn toàn miền Nam (1973 – 1975)</w:t>
            </w:r>
          </w:p>
        </w:tc>
        <w:tc>
          <w:tcPr>
            <w:tcW w:w="3339" w:type="dxa"/>
          </w:tcPr>
          <w:p w14:paraId="6037D7FE" w14:textId="77777777" w:rsidR="0073656A" w:rsidRPr="0073656A" w:rsidRDefault="0073656A" w:rsidP="0073656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73656A"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  <w:t>Nhận biết:</w:t>
            </w:r>
          </w:p>
          <w:p w14:paraId="59661BF7" w14:textId="77777777" w:rsidR="0073656A" w:rsidRPr="0073656A" w:rsidRDefault="0073656A" w:rsidP="0073656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73656A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- Nêu được bối cảnh và chủ trương, kế hoạch giải phóng miền Nam. </w:t>
            </w:r>
          </w:p>
          <w:p w14:paraId="3D4BB3C3" w14:textId="49FC8B03" w:rsidR="0073656A" w:rsidRPr="00B74A0F" w:rsidRDefault="0073656A" w:rsidP="0073656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73656A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Nêu được ý nghĩa của các chiến dịch lớn trong cuộc Tổng tiến công và nổi dậy Xuân 1975.</w:t>
            </w:r>
          </w:p>
          <w:p w14:paraId="786DBDEA" w14:textId="2CC695FD" w:rsidR="0073656A" w:rsidRPr="0073656A" w:rsidRDefault="0073656A" w:rsidP="0073656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Nêu được kẻ thù của cách mạng miền Nam Việt Nam sau Hiệp định Pari 1973</w:t>
            </w:r>
          </w:p>
          <w:p w14:paraId="1DE9EFE0" w14:textId="32A4160E" w:rsidR="0073656A" w:rsidRPr="00B74A0F" w:rsidRDefault="0073656A" w:rsidP="0073656A">
            <w:pPr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lastRenderedPageBreak/>
              <w:t>- Nêu được ý nghĩa lịch sử, nguyên nhân thắng lợi của cuộc kháng chiến chống Mĩ, cứu nước (1954-1975).</w:t>
            </w:r>
          </w:p>
          <w:p w14:paraId="37104CD2" w14:textId="77777777" w:rsidR="0073656A" w:rsidRPr="00B74A0F" w:rsidRDefault="0073656A" w:rsidP="0073656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</w:p>
          <w:p w14:paraId="724A3222" w14:textId="77777777" w:rsidR="00D4312D" w:rsidRPr="00B74A0F" w:rsidRDefault="0073656A" w:rsidP="0073656A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Trình bày được diễn biến chính của những chiến dịch lớn trong cuộc Tổng tiến công và nổi dậy Xuân 1975: chiến dịch Tây Nguyên, chiến dịch Huế - Đà Nẵng, Hồ Chí Minh.</w:t>
            </w:r>
          </w:p>
          <w:p w14:paraId="59924906" w14:textId="77777777" w:rsidR="001F5209" w:rsidRPr="00B74A0F" w:rsidRDefault="0073656A" w:rsidP="001F520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Hiểu được </w:t>
            </w:r>
            <w:r w:rsidR="001F5209"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ý nghĩa lịch sử, nguyên nhân thắng lợi của cuộc kháng chiến chống Mĩ, cứu nước (1954-1975).</w:t>
            </w:r>
          </w:p>
          <w:p w14:paraId="024225C5" w14:textId="311031C9" w:rsidR="001F5209" w:rsidRPr="00B74A0F" w:rsidRDefault="00917EC2" w:rsidP="001F520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Hiểu được</w:t>
            </w:r>
            <w:r w:rsidR="001F5209"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1F5209" w:rsidRPr="0073656A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ý nghĩa của các chiến dịch lớn trong cuộc Tổng tiến công và nổi dậy Xuân 1975.</w:t>
            </w:r>
          </w:p>
          <w:p w14:paraId="30F0F2C3" w14:textId="77777777" w:rsidR="00917EC2" w:rsidRPr="00B74A0F" w:rsidRDefault="00917EC2" w:rsidP="00917EC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Vận dụng:</w:t>
            </w:r>
          </w:p>
          <w:p w14:paraId="1C025D11" w14:textId="77777777" w:rsidR="00917EC2" w:rsidRPr="00917EC2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917EC2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Phân tích được ý nghĩa của các chiến dịch lớn trong cuộc Tổng tiến công và nổi dậy Xuân 1975.</w:t>
            </w:r>
          </w:p>
          <w:p w14:paraId="13856788" w14:textId="77777777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Phân tích được ý nghĩa lịch sử và nguyên nhân thắng lợi của cuộc kháng chiến chống Mĩ, cứu nước.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</w:p>
          <w:p w14:paraId="3746BB55" w14:textId="21F01C96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2"/>
                <w:sz w:val="26"/>
                <w:szCs w:val="26"/>
              </w:rPr>
              <w:t>Vận dụng cao:</w:t>
            </w:r>
          </w:p>
          <w:p w14:paraId="0BA4A4F5" w14:textId="2F8D73BD" w:rsidR="0073656A" w:rsidRPr="00B74A0F" w:rsidRDefault="00917EC2" w:rsidP="00917EC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- Nhận xét được/đánh giá được vai trò lãnh đạo tài tình, sáng suốt của Đảng trong cuộc kháng chiến chống Mĩ, cứu nước.</w:t>
            </w:r>
          </w:p>
          <w:p w14:paraId="1816FD33" w14:textId="7BCD3CDB" w:rsidR="001F5209" w:rsidRPr="00B74A0F" w:rsidRDefault="001F5209" w:rsidP="0073656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14:paraId="44FC5948" w14:textId="5974C607" w:rsidR="00D4312D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39" w:type="dxa"/>
          </w:tcPr>
          <w:p w14:paraId="54CB476C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98D2D7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2DE147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2F7E8D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A575B4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961140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6D0E70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986EA9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4542FF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EE82CE1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045356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0C7564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95C45E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B6CE10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B0C6FD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C1683B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8533BB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F721F5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E3ECEC3" w14:textId="77777777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F9EB23" w14:textId="1A8EC52A" w:rsidR="0073656A" w:rsidRPr="00B74A0F" w:rsidRDefault="0073656A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80" w:type="dxa"/>
          </w:tcPr>
          <w:p w14:paraId="0CC526CE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238FB2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0EE4D4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F5950D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4E07A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1E14D75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B5C1E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087B6F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9FF0CF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6BD4DD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813CD8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C70164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DF203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B90DE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537CC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03EA8C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71CB4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2A78358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F48E35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68F51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38AB92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4FBCFC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130FB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EB6CD9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BC4F12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1DB942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5A87CC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BB467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58605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B5409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E3149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DE13D9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F7204E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A60E3A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69FCFC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9C265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D05E6E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634AF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1BE583C" w14:textId="753ECF0C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7E52FB79" w14:textId="77777777" w:rsidR="00D4312D" w:rsidRPr="00B74A0F" w:rsidRDefault="00D4312D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E6EC9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E8C17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EFAAF4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9FE64F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D1126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AD573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59993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D142DD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47940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9C64F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779191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12DBB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B3D78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21F2E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A9F50E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9A28B9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20C22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579F3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7DABD6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56CCB8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07EE9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CEA62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0575F2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8A3132D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282D53D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EB8FD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2836EC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12DD6F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6DFCDD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3E5C5D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A8F50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DEED08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5130E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773D6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AC7B4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FBA599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043500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7BF5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CEAAD8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CEE10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1B63EE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DEEDCE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EF7BD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B1026F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310EFB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F1047B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E4BCA52" w14:textId="5E9B2E6F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bookmarkEnd w:id="0"/>
      <w:tr w:rsidR="003E3819" w:rsidRPr="00B74A0F" w14:paraId="1E5D7E42" w14:textId="77777777" w:rsidTr="00D4312D">
        <w:tc>
          <w:tcPr>
            <w:tcW w:w="563" w:type="dxa"/>
            <w:vMerge w:val="restart"/>
          </w:tcPr>
          <w:p w14:paraId="0BBB8C9F" w14:textId="150E44FE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07" w:type="dxa"/>
            <w:vMerge w:val="restart"/>
          </w:tcPr>
          <w:p w14:paraId="5488F4AD" w14:textId="77777777" w:rsidR="003E3819" w:rsidRPr="00B74A0F" w:rsidRDefault="003E3819" w:rsidP="00D431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Chương V: </w:t>
            </w:r>
            <w:r w:rsidRPr="00B74A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Việt Nam </w:t>
            </w:r>
            <w:r w:rsidRPr="00B74A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từ năm 1975 - 2000</w:t>
            </w:r>
          </w:p>
          <w:p w14:paraId="350E6363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0407AC94" w14:textId="1BEF491E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Bài 24: Việt Nam trong những năm </w:t>
            </w:r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đầu sau thắng lợi của cuộc kháng chiến chống Mĩ, cứu nước năm 1975</w:t>
            </w:r>
          </w:p>
        </w:tc>
        <w:tc>
          <w:tcPr>
            <w:tcW w:w="3339" w:type="dxa"/>
          </w:tcPr>
          <w:p w14:paraId="365B53AF" w14:textId="77777777" w:rsidR="00917EC2" w:rsidRPr="00917EC2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17E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Nhận biết:</w:t>
            </w:r>
          </w:p>
          <w:p w14:paraId="68A62D86" w14:textId="77777777" w:rsidR="00917EC2" w:rsidRPr="00917EC2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7EC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Pr="00917EC2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917EC2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>Nêu</w:t>
            </w:r>
            <w:r w:rsidRPr="00917E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được bối cảnh lịch sử của nước ta sau Đại thắng Xuân năm 1975.</w:t>
            </w:r>
          </w:p>
          <w:p w14:paraId="3DF89FDE" w14:textId="061F9211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917EC2">
              <w:rPr>
                <w:rFonts w:ascii="Times New Roman" w:eastAsia="Calibri" w:hAnsi="Times New Roman" w:cs="Times New Roman"/>
                <w:sz w:val="26"/>
                <w:szCs w:val="26"/>
              </w:rPr>
              <w:t>- Nêu được diễn biến quá trình thống nhất đất nước về mặt Nhà nước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917EC2">
              <w:rPr>
                <w:rFonts w:ascii="Times New Roman" w:eastAsia="Calibri" w:hAnsi="Times New Roman" w:cs="Times New Roman"/>
                <w:sz w:val="26"/>
                <w:szCs w:val="26"/>
              </w:rPr>
              <w:t>sau Đại thắng Xuân năm 1975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65F7901" w14:textId="77777777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</w:p>
          <w:p w14:paraId="023C0C54" w14:textId="77777777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Hiểu </w:t>
            </w:r>
            <w:proofErr w:type="gramStart"/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  việc</w:t>
            </w:r>
            <w:proofErr w:type="gramEnd"/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thống nhất đất nước về mặt Nhà nước sau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17EC2">
              <w:rPr>
                <w:rFonts w:ascii="Times New Roman" w:eastAsia="Calibri" w:hAnsi="Times New Roman" w:cs="Times New Roman"/>
                <w:sz w:val="26"/>
                <w:szCs w:val="26"/>
              </w:rPr>
              <w:t>sau Đại thắng Xuân năm 1975</w:t>
            </w: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4333B0B" w14:textId="3C6CD68F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là nguyện vọng tha thiết của nhân dân cả nước Việt Nam</w:t>
            </w:r>
          </w:p>
          <w:p w14:paraId="2C123364" w14:textId="77777777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Hiểu</w:t>
            </w:r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được diễn biến, nội dung cơ bản của kì họp đầu tiên của Quốc hội khoá VI (tháng 6, 7 - 1976).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14:paraId="2E52D776" w14:textId="6952E46E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dụng:</w:t>
            </w:r>
          </w:p>
          <w:p w14:paraId="2A56A7D1" w14:textId="77777777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917EC2">
              <w:rPr>
                <w:rFonts w:ascii="Times New Roman" w:eastAsia="Calibri" w:hAnsi="Times New Roman" w:cs="Times New Roman"/>
                <w:sz w:val="26"/>
                <w:szCs w:val="26"/>
              </w:rPr>
              <w:t>- Phân tích được những thuận lợi và khó khăn của nước ta sau Đại thắng Xuân năm 1975.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14:paraId="514A5E97" w14:textId="3443B2A1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cao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:</w:t>
            </w:r>
          </w:p>
          <w:p w14:paraId="3574548D" w14:textId="4932DAB5" w:rsidR="003E3819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7EC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Phân tích được ý nghĩa của kì họp đầu tiên của Quốc hội khoá VI (tháng 6, 7 - 1976).</w:t>
            </w:r>
          </w:p>
        </w:tc>
        <w:tc>
          <w:tcPr>
            <w:tcW w:w="795" w:type="dxa"/>
          </w:tcPr>
          <w:p w14:paraId="4ADC7432" w14:textId="6FB9F1C4" w:rsidR="003E3819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39" w:type="dxa"/>
          </w:tcPr>
          <w:p w14:paraId="5C2DF04F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865F49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B94AF2E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007823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4773E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9EF465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4307D7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8A479A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3E2BB5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CEC9A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FB81EC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628D3E" w14:textId="06B42776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14:paraId="20E81F7D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68F9D7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89CD608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E621CD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6FEB23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933207F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BDBED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D9B6D7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0B4844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8387B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E9DFC8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8AA168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97A4BE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8F8B5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066EC0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5873F72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A9186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8B3BEC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869CCD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0ED94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9DCE6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401F6E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0A0B7A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60DEF4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D1264B" w14:textId="24561D12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14:paraId="788CCA14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A6961C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23AE34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CCB7D2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4F375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DA4B16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6D188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A891C7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1E4D7E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0D2849E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31B23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2A549F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8D1C5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720466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E65E9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86C32E3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A37B8A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755577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37D40C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C2A384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FD8C8AE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01881D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09B899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99010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953B17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E90E0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0FFB092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8991E1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F4AFD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7AD51FB" w14:textId="77777777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B6C983" w14:textId="7F2F007E" w:rsidR="00917EC2" w:rsidRPr="00B74A0F" w:rsidRDefault="00917EC2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3E3819" w:rsidRPr="00B74A0F" w14:paraId="4B5B3099" w14:textId="77777777" w:rsidTr="00D4312D">
        <w:tc>
          <w:tcPr>
            <w:tcW w:w="563" w:type="dxa"/>
            <w:vMerge/>
          </w:tcPr>
          <w:p w14:paraId="03C17163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7" w:type="dxa"/>
            <w:vMerge/>
          </w:tcPr>
          <w:p w14:paraId="2F279A6A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1D5B97DF" w14:textId="0F9C6C3F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Bài 25: Việt Nam xây dựng chủ nghĩa xã hội và đấu tranh bảo vệ Tổ quốc (1976 – 1986</w:t>
            </w:r>
          </w:p>
        </w:tc>
        <w:tc>
          <w:tcPr>
            <w:tcW w:w="3339" w:type="dxa"/>
          </w:tcPr>
          <w:p w14:paraId="0BB1676A" w14:textId="77777777" w:rsidR="00917EC2" w:rsidRPr="00917EC2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17EC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14:paraId="53362CF7" w14:textId="77777777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- Trình bày được kết quả chủ yếu của công cuộc bảo vệ biên giới Tây - Nam và biên giới phía Bắc của Tổ quốc.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14:paraId="7D9AB0A0" w14:textId="28A16897" w:rsidR="00917EC2" w:rsidRPr="00B74A0F" w:rsidRDefault="00917EC2" w:rsidP="00917EC2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</w:p>
          <w:p w14:paraId="14A071C7" w14:textId="6A3988E0" w:rsidR="00994181" w:rsidRPr="00B74A0F" w:rsidRDefault="00917EC2" w:rsidP="00917E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Hiểu </w:t>
            </w:r>
            <w:proofErr w:type="gramStart"/>
            <w:r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được  </w:t>
            </w:r>
            <w:r w:rsidR="00994181"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vai</w:t>
            </w:r>
            <w:proofErr w:type="gramEnd"/>
            <w:r w:rsidR="00994181" w:rsidRPr="00B74A0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trò </w:t>
            </w:r>
            <w:r w:rsidR="00994181" w:rsidRPr="00B74A0F">
              <w:rPr>
                <w:rFonts w:ascii="Times New Roman" w:eastAsia="Calibri" w:hAnsi="Times New Roman" w:cs="Times New Roman"/>
                <w:sz w:val="26"/>
                <w:szCs w:val="26"/>
              </w:rPr>
              <w:t>của công cuộc bảo vệ biên giới Tây - Nam và biên giới phía Bắc của Tổ quốc</w:t>
            </w:r>
          </w:p>
          <w:p w14:paraId="4B9357D2" w14:textId="77777777" w:rsidR="00994181" w:rsidRPr="00B74A0F" w:rsidRDefault="00994181" w:rsidP="00994181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lastRenderedPageBreak/>
              <w:t>Vận dụng:</w:t>
            </w:r>
          </w:p>
          <w:p w14:paraId="5DDE04CD" w14:textId="21B41543" w:rsidR="003E3819" w:rsidRPr="00B74A0F" w:rsidRDefault="00994181" w:rsidP="00917EC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hAnsi="Times New Roman" w:cs="Times New Roman"/>
                <w:bCs/>
                <w:sz w:val="26"/>
                <w:szCs w:val="26"/>
              </w:rPr>
              <w:t>- Liên hệ bài học của</w:t>
            </w:r>
            <w:r w:rsidRPr="00B74A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74A0F">
              <w:rPr>
                <w:rFonts w:ascii="Times New Roman" w:hAnsi="Times New Roman" w:cs="Times New Roman"/>
                <w:sz w:val="26"/>
                <w:szCs w:val="26"/>
              </w:rPr>
              <w:t>công cuộc bảo vệ biên giới Tây - Nam và biên giới phía Bắc của Tổ quốc với cuộc đấu tranh bảo vệ chủ quyền biên giới, biển và hải đảo hiện nay ở nước ta</w:t>
            </w:r>
          </w:p>
        </w:tc>
        <w:tc>
          <w:tcPr>
            <w:tcW w:w="795" w:type="dxa"/>
          </w:tcPr>
          <w:p w14:paraId="296B0E8E" w14:textId="65915367" w:rsidR="003E3819" w:rsidRPr="00B74A0F" w:rsidRDefault="00994181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39" w:type="dxa"/>
          </w:tcPr>
          <w:p w14:paraId="2200F2B2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D96CC7" w14:textId="77777777" w:rsidR="00994181" w:rsidRPr="00B74A0F" w:rsidRDefault="00994181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38533E" w14:textId="77777777" w:rsidR="00994181" w:rsidRPr="00B74A0F" w:rsidRDefault="00994181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6AE485" w14:textId="77777777" w:rsidR="00994181" w:rsidRPr="00B74A0F" w:rsidRDefault="00994181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700838" w14:textId="77777777" w:rsidR="00994181" w:rsidRPr="00B74A0F" w:rsidRDefault="00994181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9FE79E5" w14:textId="77777777" w:rsidR="00994181" w:rsidRPr="00B74A0F" w:rsidRDefault="00994181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92DB62B" w14:textId="77777777" w:rsidR="00994181" w:rsidRPr="00B74A0F" w:rsidRDefault="00994181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3A3FEC" w14:textId="77777777" w:rsidR="00994181" w:rsidRPr="00B74A0F" w:rsidRDefault="00994181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B1A2E83" w14:textId="17B316D4" w:rsidR="00994181" w:rsidRPr="00B74A0F" w:rsidRDefault="00994181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14:paraId="595BE807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BF949E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79A9DC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08DE8A8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2240D6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6C39F0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A9CE8A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1FAE29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C7E335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2DD784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FDFC6D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9A38CD5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7711AA" w14:textId="125ECA5B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780" w:type="dxa"/>
          </w:tcPr>
          <w:p w14:paraId="20ED5178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3819" w:rsidRPr="00B74A0F" w14:paraId="3E6D6B19" w14:textId="77777777" w:rsidTr="00D4312D">
        <w:tc>
          <w:tcPr>
            <w:tcW w:w="563" w:type="dxa"/>
            <w:vMerge/>
          </w:tcPr>
          <w:p w14:paraId="04644CC8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7" w:type="dxa"/>
            <w:vMerge/>
          </w:tcPr>
          <w:p w14:paraId="16E2370D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7F66AF82" w14:textId="185E308A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26: Đất nước trên đường đổi mới đi lên chủ nghĩa xã hội </w:t>
            </w:r>
            <w:proofErr w:type="gramStart"/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>( 1986</w:t>
            </w:r>
            <w:proofErr w:type="gramEnd"/>
            <w:r w:rsidRPr="00B74A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2000</w:t>
            </w: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339" w:type="dxa"/>
          </w:tcPr>
          <w:p w14:paraId="7CF08FD0" w14:textId="77777777" w:rsidR="005E21AF" w:rsidRPr="005E21AF" w:rsidRDefault="005E21AF" w:rsidP="005E21A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E21A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14:paraId="1F5DD610" w14:textId="77777777" w:rsidR="005E21AF" w:rsidRPr="005E21AF" w:rsidRDefault="005E21AF" w:rsidP="005E21A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E21A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Nêu được hoàn cảnh lịch sử dẫn đến việc đề ra chủ trương đổi mới đất nước.</w:t>
            </w:r>
          </w:p>
          <w:p w14:paraId="3130767F" w14:textId="77777777" w:rsidR="005E21AF" w:rsidRPr="00B74A0F" w:rsidRDefault="005E21AF" w:rsidP="005E21A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Nêu được những điểm chủ yếu trong đường lối đổi mới của Đảng về kinh tế, chính 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Thông hiểu:</w:t>
            </w:r>
          </w:p>
          <w:p w14:paraId="4CC3CA92" w14:textId="77777777" w:rsidR="005E21AF" w:rsidRPr="00B74A0F" w:rsidRDefault="005E21AF" w:rsidP="005E21A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5E21A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Xác định được những nội dung chủ yếu trong đường lối đổi mới của Đảng về kinh tế, chính trị.</w:t>
            </w: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</w:p>
          <w:p w14:paraId="5A32936D" w14:textId="1982DF78" w:rsidR="005E21AF" w:rsidRPr="00B74A0F" w:rsidRDefault="005E21AF" w:rsidP="005E21A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</w:rPr>
              <w:t>Vận dụng:</w:t>
            </w:r>
          </w:p>
          <w:p w14:paraId="2B3EB629" w14:textId="614E95FC" w:rsidR="005E21AF" w:rsidRPr="005E21AF" w:rsidRDefault="005E21AF" w:rsidP="005E21A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4A0F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- Phân tích (được) sự đúng đắn trong nội dung đường lối đổi mới của Đảng.</w:t>
            </w:r>
          </w:p>
          <w:p w14:paraId="2167FA80" w14:textId="4D52AA7C" w:rsidR="003E3819" w:rsidRPr="00B74A0F" w:rsidRDefault="003E3819" w:rsidP="005E21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14:paraId="2D01C61C" w14:textId="427E7AD1" w:rsidR="003E3819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</w:tcPr>
          <w:p w14:paraId="2751E941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71070D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797E96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68EE386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D5F2BF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5F92A0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EDB6E3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B0C98E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DB5DEF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090604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B36163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0982D3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14:paraId="3819F032" w14:textId="189FF869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4B76F2B6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D728E5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5D6CE3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A84C45D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D997A8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3D16D7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13EDD98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6993C90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8D86F5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0A7E500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455F0C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9CBB96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F4DF123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F3AF5C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8059E2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62087B4" w14:textId="26C97E53" w:rsidR="005E21AF" w:rsidRPr="00B74A0F" w:rsidRDefault="005E21AF" w:rsidP="005E21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0" w:type="dxa"/>
          </w:tcPr>
          <w:p w14:paraId="6ADA274F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B17ED8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5A9855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6CFCB88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384859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BF67CF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90E8A4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0ACC56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D08B8D9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1A95A5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5620F2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16B147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BF04393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2ED292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F8B3988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F68213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DC8C92" w14:textId="77777777" w:rsidR="005E21AF" w:rsidRPr="00B74A0F" w:rsidRDefault="005E21AF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833837" w14:textId="77777777" w:rsidR="005E21AF" w:rsidRPr="00B74A0F" w:rsidRDefault="005E21AF" w:rsidP="005E21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902E08E" w14:textId="49108241" w:rsidR="005E21AF" w:rsidRPr="00B74A0F" w:rsidRDefault="005E21AF" w:rsidP="005E21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E3819" w:rsidRPr="00B74A0F" w14:paraId="4548A31E" w14:textId="77777777" w:rsidTr="00E30722">
        <w:tc>
          <w:tcPr>
            <w:tcW w:w="3870" w:type="dxa"/>
            <w:gridSpan w:val="3"/>
          </w:tcPr>
          <w:p w14:paraId="0D6F8E4F" w14:textId="30C49C1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339" w:type="dxa"/>
          </w:tcPr>
          <w:p w14:paraId="0BB31FBB" w14:textId="7777777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5" w:type="dxa"/>
          </w:tcPr>
          <w:p w14:paraId="71D4F0CB" w14:textId="3162215F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39" w:type="dxa"/>
          </w:tcPr>
          <w:p w14:paraId="11268DDD" w14:textId="4E6ADA37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80" w:type="dxa"/>
          </w:tcPr>
          <w:p w14:paraId="0F1D2357" w14:textId="74425A1D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80" w:type="dxa"/>
          </w:tcPr>
          <w:p w14:paraId="6BE18217" w14:textId="308802DF" w:rsidR="003E3819" w:rsidRPr="00B74A0F" w:rsidRDefault="003E3819" w:rsidP="00F906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4A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14:paraId="44D13AEF" w14:textId="5F1ADC93" w:rsidR="00F906C2" w:rsidRPr="00B74A0F" w:rsidRDefault="00F906C2" w:rsidP="00F90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28F730" w14:textId="77777777" w:rsidR="00D70B63" w:rsidRPr="00B74A0F" w:rsidRDefault="00D70B63" w:rsidP="00D70B63">
      <w:pPr>
        <w:rPr>
          <w:rFonts w:ascii="Times New Roman" w:hAnsi="Times New Roman" w:cs="Times New Roman"/>
          <w:sz w:val="26"/>
          <w:szCs w:val="26"/>
        </w:rPr>
      </w:pPr>
    </w:p>
    <w:p w14:paraId="4FC68ABA" w14:textId="77777777" w:rsidR="00BE479E" w:rsidRPr="00B74A0F" w:rsidRDefault="00BE479E">
      <w:pPr>
        <w:rPr>
          <w:rFonts w:ascii="Times New Roman" w:hAnsi="Times New Roman" w:cs="Times New Roman"/>
          <w:sz w:val="26"/>
          <w:szCs w:val="26"/>
        </w:rPr>
      </w:pPr>
    </w:p>
    <w:sectPr w:rsidR="00BE479E" w:rsidRPr="00B74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C7"/>
    <w:rsid w:val="0010553A"/>
    <w:rsid w:val="001F5209"/>
    <w:rsid w:val="002340B4"/>
    <w:rsid w:val="00257E25"/>
    <w:rsid w:val="003E3819"/>
    <w:rsid w:val="005C63BA"/>
    <w:rsid w:val="005E21AF"/>
    <w:rsid w:val="0073656A"/>
    <w:rsid w:val="007B7300"/>
    <w:rsid w:val="00917EC2"/>
    <w:rsid w:val="00994181"/>
    <w:rsid w:val="00A25BF1"/>
    <w:rsid w:val="00B74A0F"/>
    <w:rsid w:val="00BE479E"/>
    <w:rsid w:val="00C355E8"/>
    <w:rsid w:val="00D4312D"/>
    <w:rsid w:val="00D70B63"/>
    <w:rsid w:val="00DB6DC7"/>
    <w:rsid w:val="00F86D76"/>
    <w:rsid w:val="00F906C2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FA9E"/>
  <w15:chartTrackingRefBased/>
  <w15:docId w15:val="{A903C754-DE21-4743-82A9-AF09ED01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B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1E09-CAC0-4D33-8EBF-C3AEE259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hai van</dc:creator>
  <cp:keywords/>
  <dc:description/>
  <cp:lastModifiedBy>le thi hai van</cp:lastModifiedBy>
  <cp:revision>12</cp:revision>
  <dcterms:created xsi:type="dcterms:W3CDTF">2023-04-07T05:16:00Z</dcterms:created>
  <dcterms:modified xsi:type="dcterms:W3CDTF">2023-04-14T01:21:00Z</dcterms:modified>
</cp:coreProperties>
</file>